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w:rsidR="4E0F7754" w:rsidP="74296427" w:rsidRDefault="4E0F7754" w14:paraId="2643C5CD" w14:textId="4D62EF55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</w:pPr>
      <w:r w:rsidRPr="74296427" w:rsidR="57176FC4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Dovoluj</w:t>
      </w:r>
      <w:r w:rsidRPr="74296427" w:rsidR="5DA55E0A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eme</w:t>
      </w:r>
      <w:r w:rsidRPr="74296427" w:rsidR="57176FC4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 xml:space="preserve"> si Vám nabídnout </w:t>
      </w:r>
      <w:r w:rsidRPr="74296427" w:rsidR="7C2B1F5E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 xml:space="preserve">nepotřebný </w:t>
      </w:r>
      <w:r w:rsidRPr="74296427" w:rsidR="7C2B1F5E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 xml:space="preserve">majetek - </w:t>
      </w:r>
      <w:r w:rsidRPr="74296427" w:rsidR="57176FC4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vozidlo</w:t>
      </w:r>
      <w:r w:rsidRPr="74296427" w:rsidR="57176FC4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 xml:space="preserve"> Horské služby </w:t>
      </w:r>
      <w:r w:rsidRPr="74296427" w:rsidR="57176FC4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ČR.</w:t>
      </w:r>
      <w:r w:rsidRPr="74296427" w:rsidR="2DE6BB12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 xml:space="preserve"> </w:t>
      </w:r>
      <w:r w:rsidRPr="74296427" w:rsidR="57176FC4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 xml:space="preserve">Jedná se </w:t>
      </w:r>
      <w:r w:rsidRPr="74296427" w:rsidR="57176FC4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 xml:space="preserve">o </w:t>
      </w:r>
      <w:r w:rsidRPr="74296427" w:rsidR="6B0BCE77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t</w:t>
      </w:r>
      <w:r w:rsidRPr="74296427" w:rsidR="6B0BCE7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erénní</w:t>
      </w:r>
      <w:r w:rsidRPr="74296427" w:rsidR="6B0BCE77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 xml:space="preserve"> </w:t>
      </w:r>
      <w:r w:rsidRPr="74296427" w:rsidR="6B0BCE7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 xml:space="preserve">čtyřkolku </w:t>
      </w:r>
      <w:r w:rsidRPr="74296427" w:rsidR="6B0BCE7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Bombardier</w:t>
      </w:r>
      <w:r w:rsidRPr="74296427" w:rsidR="6B0BCE7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 xml:space="preserve">  – </w:t>
      </w:r>
      <w:r w:rsidRPr="74296427" w:rsidR="6B0BCE7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Outlander</w:t>
      </w:r>
      <w:r w:rsidRPr="74296427" w:rsidR="6B0BCE7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 xml:space="preserve"> MAX</w:t>
      </w:r>
      <w:r w:rsidRPr="74296427" w:rsidR="6E4CDDB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 xml:space="preserve"> 1000</w:t>
      </w:r>
      <w:r w:rsidRPr="74296427" w:rsidR="6B0BCE7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 xml:space="preserve"> </w:t>
      </w:r>
      <w:r w:rsidRPr="74296427" w:rsidR="34528B4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SPH</w:t>
      </w:r>
      <w:r w:rsidRPr="74296427" w:rsidR="57176FC4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,</w:t>
      </w:r>
      <w:r w:rsidRPr="74296427" w:rsidR="57176FC4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 xml:space="preserve"> kter</w:t>
      </w:r>
      <w:r w:rsidRPr="74296427" w:rsidR="792202BB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á</w:t>
      </w:r>
      <w:r w:rsidRPr="74296427" w:rsidR="57176FC4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 xml:space="preserve"> byl</w:t>
      </w:r>
      <w:r w:rsidRPr="74296427" w:rsidR="0D9FDE6B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a</w:t>
      </w:r>
      <w:r w:rsidRPr="74296427" w:rsidR="57176FC4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 xml:space="preserve"> používán</w:t>
      </w:r>
      <w:r w:rsidRPr="74296427" w:rsidR="69359386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a</w:t>
      </w:r>
      <w:r w:rsidRPr="74296427" w:rsidR="57176FC4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 xml:space="preserve"> </w:t>
      </w:r>
      <w:r w:rsidRPr="74296427" w:rsidR="57176FC4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 xml:space="preserve">v </w:t>
      </w:r>
      <w:r w:rsidRPr="74296427" w:rsidR="5454CDC1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horské</w:t>
      </w:r>
      <w:r w:rsidRPr="74296427" w:rsidR="5454CDC1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 xml:space="preserve"> oblasti </w:t>
      </w:r>
      <w:r w:rsidRPr="74296427" w:rsidR="6E59D439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Orlické hory</w:t>
      </w:r>
      <w:r w:rsidRPr="74296427" w:rsidR="57176FC4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.</w:t>
      </w:r>
    </w:p>
    <w:p w:rsidR="4E0F7754" w:rsidP="74296427" w:rsidRDefault="4E0F7754" w14:paraId="7CF498B1" w14:textId="7D6F898A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</w:pPr>
      <w:r>
        <w:br/>
      </w:r>
      <w:r w:rsidRPr="74296427" w:rsidR="02BF014A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strike w:val="0"/>
          <w:dstrike w:val="0"/>
          <w:noProof w:val="0"/>
          <w:color w:val="auto"/>
          <w:sz w:val="22"/>
          <w:szCs w:val="22"/>
          <w:u w:val="none"/>
          <w:lang w:val="cs-CZ"/>
        </w:rPr>
        <w:t>Odprodej nepotřebného majetku probíhá obálkovou metodou, kritériem pro výběr vítězného uchazeče je nejvyšší cenová nabídka</w:t>
      </w:r>
      <w:r w:rsidRPr="74296427" w:rsidR="5059177A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strike w:val="0"/>
          <w:dstrike w:val="0"/>
          <w:noProof w:val="0"/>
          <w:color w:val="auto"/>
          <w:sz w:val="22"/>
          <w:szCs w:val="22"/>
          <w:u w:val="none"/>
          <w:lang w:val="cs-CZ"/>
        </w:rPr>
        <w:t>.</w:t>
      </w:r>
      <w:r w:rsidRPr="74296427" w:rsidR="16556F75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auto"/>
          <w:sz w:val="22"/>
          <w:szCs w:val="22"/>
          <w:lang w:val="cs-CZ"/>
        </w:rPr>
        <w:t xml:space="preserve"> </w:t>
      </w:r>
      <w:r w:rsidRPr="74296427" w:rsidR="16556F75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Nejnižší možná nabídnutá cena je stanovená znaleckým posudkem na</w:t>
      </w:r>
      <w:r w:rsidRPr="74296427" w:rsidR="262F38F6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 xml:space="preserve"> </w:t>
      </w:r>
      <w:r w:rsidRPr="74296427" w:rsidR="009DF348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2</w:t>
      </w:r>
      <w:r w:rsidRPr="74296427" w:rsidR="7A98E276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59</w:t>
      </w:r>
      <w:r w:rsidRPr="74296427" w:rsidR="262F38F6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 xml:space="preserve"> </w:t>
      </w:r>
      <w:r w:rsidRPr="74296427" w:rsidR="262F38F6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000 Kč včetně DPH.</w:t>
      </w:r>
    </w:p>
    <w:p w:rsidR="4E0F7754" w:rsidP="39C70FF8" w:rsidRDefault="4E0F7754" w14:paraId="7DBE2F86" w14:textId="192D85B6">
      <w:pPr>
        <w:pStyle w:val="Normal"/>
        <w:rPr>
          <w:rFonts w:ascii="Calibri" w:hAnsi="Calibri" w:eastAsia="Calibri" w:cs="Calibri"/>
          <w:noProof w:val="0"/>
          <w:sz w:val="22"/>
          <w:szCs w:val="22"/>
          <w:lang w:val="cs-CZ"/>
        </w:rPr>
      </w:pPr>
      <w:r w:rsidRPr="39C70FF8" w:rsidR="148E93F2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Zá</w:t>
      </w:r>
      <w:r w:rsidRPr="39C70FF8" w:rsidR="1C860B8C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 xml:space="preserve">jemce doručí </w:t>
      </w:r>
      <w:r w:rsidRPr="39C70FF8" w:rsidR="1C860B8C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n</w:t>
      </w:r>
      <w:r w:rsidRPr="39C70FF8" w:rsidR="309D820C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abídk</w:t>
      </w:r>
      <w:r w:rsidRPr="39C70FF8" w:rsidR="5A7B01A2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u</w:t>
      </w:r>
      <w:r w:rsidRPr="39C70FF8" w:rsidR="309D820C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 xml:space="preserve"> na</w:t>
      </w:r>
      <w:r w:rsidRPr="39C70FF8" w:rsidR="309D820C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 xml:space="preserve"> adresu Horská služba ČR</w:t>
      </w:r>
      <w:r w:rsidRPr="39C70FF8" w:rsidR="72CA7BEA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 xml:space="preserve">, o.p.s., Za potokem </w:t>
      </w:r>
      <w:r w:rsidRPr="39C70FF8" w:rsidR="64A65F58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46/4, 106 00 Praha 10</w:t>
      </w:r>
      <w:r w:rsidRPr="39C70FF8" w:rsidR="588ED71D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, nejpozději</w:t>
      </w:r>
      <w:r w:rsidRPr="39C70FF8" w:rsidR="5A1C4988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 xml:space="preserve"> </w:t>
      </w:r>
      <w:r w:rsidRPr="39C70FF8" w:rsidR="3996FD75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13.11.2026</w:t>
      </w:r>
      <w:r w:rsidRPr="39C70FF8" w:rsidR="42EECFA9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 xml:space="preserve"> v 10:00.</w:t>
      </w:r>
      <w:r w:rsidRPr="39C70FF8" w:rsidR="42EECFA9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 xml:space="preserve"> N</w:t>
      </w:r>
      <w:r w:rsidRPr="39C70FF8" w:rsidR="42EECFA9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abídka bude umístěna v zalepené, neprůhledné obálce a bude</w:t>
      </w:r>
      <w:r w:rsidRPr="39C70FF8" w:rsidR="36D9FD3D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 xml:space="preserve"> </w:t>
      </w:r>
      <w:r w:rsidRPr="39C70FF8" w:rsidR="36D9FD3D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označena</w:t>
      </w:r>
      <w:r w:rsidRPr="39C70FF8" w:rsidR="36D9FD3D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:</w:t>
      </w:r>
      <w:r w:rsidRPr="39C70FF8" w:rsidR="36D9FD3D">
        <w:rPr>
          <w:rFonts w:ascii="Calibri" w:hAnsi="Calibri" w:eastAsia="Calibri" w:cs="Calibri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,,NEOTVÍRAT</w:t>
      </w:r>
      <w:r w:rsidRPr="39C70FF8" w:rsidR="36D9FD3D">
        <w:rPr>
          <w:rFonts w:ascii="Calibri" w:hAnsi="Calibri" w:eastAsia="Calibri" w:cs="Calibri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 xml:space="preserve"> -</w:t>
      </w:r>
      <w:r w:rsidRPr="39C70FF8" w:rsidR="34AE3A4F">
        <w:rPr>
          <w:rFonts w:ascii="Calibri" w:hAnsi="Calibri" w:eastAsia="Calibri" w:cs="Calibri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 xml:space="preserve"> </w:t>
      </w:r>
      <w:r w:rsidRPr="39C70FF8" w:rsidR="09DFAB9E">
        <w:rPr>
          <w:rFonts w:ascii="Calibri" w:hAnsi="Calibri" w:eastAsia="Calibri" w:cs="Calibri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 xml:space="preserve">OUTLANDER </w:t>
      </w:r>
      <w:r w:rsidRPr="39C70FF8" w:rsidR="5C529263">
        <w:rPr>
          <w:rFonts w:ascii="Calibri" w:hAnsi="Calibri" w:eastAsia="Calibri" w:cs="Calibri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 xml:space="preserve"> </w:t>
      </w:r>
      <w:r w:rsidRPr="39C70FF8" w:rsidR="25605ECC">
        <w:rPr>
          <w:rFonts w:ascii="Calibri" w:hAnsi="Calibri" w:eastAsia="Calibri" w:cs="Calibri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H</w:t>
      </w:r>
      <w:r w:rsidRPr="39C70FF8" w:rsidR="25605ECC">
        <w:rPr>
          <w:rFonts w:ascii="Calibri" w:hAnsi="Calibri" w:eastAsia="Calibri" w:cs="Calibri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02096</w:t>
      </w:r>
      <w:r w:rsidRPr="39C70FF8" w:rsidR="33CA88C7">
        <w:rPr>
          <w:rFonts w:ascii="Calibri" w:hAnsi="Calibri" w:eastAsia="Calibri" w:cs="Calibri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1</w:t>
      </w:r>
      <w:r w:rsidRPr="39C70FF8" w:rsidR="62567432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. V nabídce bude uvedeno</w:t>
      </w:r>
      <w:r w:rsidRPr="39C70FF8" w:rsidR="15B587E6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:</w:t>
      </w:r>
    </w:p>
    <w:p w:rsidR="4E0F7754" w:rsidP="66C37BB4" w:rsidRDefault="4E0F7754" w14:paraId="7B53B5B6" w14:textId="3D88885C">
      <w:pPr>
        <w:pStyle w:val="ListParagraph"/>
        <w:numPr>
          <w:ilvl w:val="0"/>
          <w:numId w:val="2"/>
        </w:num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2"/>
          <w:szCs w:val="22"/>
          <w:lang w:val="cs-CZ"/>
        </w:rPr>
      </w:pPr>
      <w:r w:rsidRPr="66C37BB4" w:rsidR="6E06AFC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N</w:t>
      </w:r>
      <w:r w:rsidRPr="66C37BB4" w:rsidR="39F04E0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 xml:space="preserve">abízená cena </w:t>
      </w:r>
      <w:r w:rsidRPr="66C37BB4" w:rsidR="39F04E0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2"/>
          <w:szCs w:val="22"/>
          <w:lang w:val="cs-CZ"/>
        </w:rPr>
        <w:t>s DPH</w:t>
      </w:r>
      <w:r w:rsidRPr="66C37BB4" w:rsidR="2EE854FD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2"/>
          <w:szCs w:val="22"/>
          <w:lang w:val="cs-CZ"/>
        </w:rPr>
        <w:t>;</w:t>
      </w:r>
    </w:p>
    <w:p w:rsidR="4E0F7754" w:rsidP="66C37BB4" w:rsidRDefault="4E0F7754" w14:paraId="54A3958A" w14:textId="44244759">
      <w:pPr>
        <w:pStyle w:val="ListParagraph"/>
        <w:numPr>
          <w:ilvl w:val="0"/>
          <w:numId w:val="2"/>
        </w:num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</w:pPr>
      <w:r w:rsidRPr="66C37BB4" w:rsidR="39F04E0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 xml:space="preserve">Jméno, </w:t>
      </w:r>
      <w:r w:rsidRPr="66C37BB4" w:rsidR="39F04E0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Příjmení,</w:t>
      </w:r>
      <w:r w:rsidRPr="66C37BB4" w:rsidR="1936F98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 xml:space="preserve"> popř.</w:t>
      </w:r>
      <w:r w:rsidRPr="66C37BB4" w:rsidR="1936F98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 xml:space="preserve"> n</w:t>
      </w:r>
      <w:r w:rsidRPr="66C37BB4" w:rsidR="6A46CF56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ázev společnosti</w:t>
      </w:r>
      <w:r w:rsidRPr="66C37BB4" w:rsidR="130E92A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;</w:t>
      </w:r>
    </w:p>
    <w:p w:rsidR="4E0F7754" w:rsidP="66C37BB4" w:rsidRDefault="4E0F7754" w14:paraId="20DB1B79" w14:textId="7A7AAB7A">
      <w:pPr>
        <w:pStyle w:val="ListParagraph"/>
        <w:numPr>
          <w:ilvl w:val="0"/>
          <w:numId w:val="2"/>
        </w:num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</w:pPr>
      <w:r w:rsidRPr="66C37BB4" w:rsidR="39F04E0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Adres</w:t>
      </w:r>
      <w:r w:rsidRPr="66C37BB4" w:rsidR="580D5DB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a;</w:t>
      </w:r>
    </w:p>
    <w:p w:rsidR="4E0F7754" w:rsidP="66C37BB4" w:rsidRDefault="4E0F7754" w14:paraId="7ED13527" w14:textId="633D2DC0">
      <w:pPr>
        <w:pStyle w:val="ListParagraph"/>
        <w:numPr>
          <w:ilvl w:val="0"/>
          <w:numId w:val="2"/>
        </w:numPr>
        <w:rPr>
          <w:rFonts w:ascii="Calibri" w:hAnsi="Calibri" w:eastAsia="Calibri" w:cs="Calibri"/>
          <w:noProof w:val="0"/>
          <w:sz w:val="24"/>
          <w:szCs w:val="24"/>
          <w:lang w:val="cs-CZ"/>
        </w:rPr>
      </w:pPr>
      <w:r w:rsidRPr="66C37BB4" w:rsidR="202C5A3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R</w:t>
      </w:r>
      <w:r w:rsidRPr="66C37BB4" w:rsidR="39F04E0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odné číslo, IČ</w:t>
      </w:r>
      <w:r w:rsidRPr="66C37BB4" w:rsidR="07ABC57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;</w:t>
      </w:r>
      <w:r w:rsidRPr="66C37BB4" w:rsidR="39F04E0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 xml:space="preserve"> </w:t>
      </w:r>
    </w:p>
    <w:p w:rsidR="4E0F7754" w:rsidP="66C37BB4" w:rsidRDefault="4E0F7754" w14:paraId="58E1E0EF" w14:textId="12F8AEB7">
      <w:pPr>
        <w:pStyle w:val="ListParagraph"/>
        <w:numPr>
          <w:ilvl w:val="0"/>
          <w:numId w:val="2"/>
        </w:numPr>
        <w:rPr>
          <w:rFonts w:ascii="Calibri" w:hAnsi="Calibri" w:eastAsia="Calibri" w:cs="Calibri"/>
          <w:noProof w:val="0"/>
          <w:sz w:val="24"/>
          <w:szCs w:val="24"/>
          <w:lang w:val="cs-CZ"/>
        </w:rPr>
      </w:pPr>
      <w:r w:rsidRPr="66C37BB4" w:rsidR="6F65C18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T</w:t>
      </w:r>
      <w:r w:rsidRPr="66C37BB4" w:rsidR="39F04E0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elefon</w:t>
      </w:r>
      <w:r w:rsidRPr="66C37BB4" w:rsidR="6F65C18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;</w:t>
      </w:r>
      <w:r w:rsidRPr="66C37BB4" w:rsidR="39F04E0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 xml:space="preserve"> </w:t>
      </w:r>
    </w:p>
    <w:p w:rsidR="4E0F7754" w:rsidP="66C37BB4" w:rsidRDefault="4E0F7754" w14:paraId="0B73D168" w14:textId="79C49C5F">
      <w:pPr>
        <w:pStyle w:val="ListParagraph"/>
        <w:numPr>
          <w:ilvl w:val="0"/>
          <w:numId w:val="2"/>
        </w:numPr>
        <w:rPr>
          <w:rFonts w:ascii="Calibri" w:hAnsi="Calibri" w:eastAsia="Calibri" w:cs="Calibri"/>
          <w:noProof w:val="0"/>
          <w:sz w:val="24"/>
          <w:szCs w:val="24"/>
          <w:lang w:val="cs-CZ"/>
        </w:rPr>
      </w:pPr>
      <w:r w:rsidRPr="66C37BB4" w:rsidR="1270ABC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E</w:t>
      </w:r>
      <w:r w:rsidRPr="66C37BB4" w:rsidR="39F04E0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mail</w:t>
      </w:r>
      <w:r w:rsidRPr="66C37BB4" w:rsidR="6D15C3F6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;</w:t>
      </w:r>
    </w:p>
    <w:p w:rsidR="2877A22D" w:rsidP="3120A6F3" w:rsidRDefault="2877A22D" w14:paraId="6B0C9AEE" w14:textId="4294B879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  <w:rPr>
          <w:rFonts w:ascii="Calibri" w:hAnsi="Calibri" w:eastAsia="Calibri" w:cs="Calibri"/>
          <w:b w:val="1"/>
          <w:bCs w:val="1"/>
          <w:i w:val="1"/>
          <w:iCs w:val="1"/>
          <w:caps w:val="0"/>
          <w:smallCaps w:val="0"/>
          <w:noProof w:val="0"/>
          <w:color w:val="auto"/>
          <w:sz w:val="22"/>
          <w:szCs w:val="22"/>
          <w:lang w:val="cs-CZ"/>
        </w:rPr>
      </w:pPr>
      <w:r w:rsidRPr="3120A6F3" w:rsidR="2877A22D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auto"/>
          <w:sz w:val="22"/>
          <w:szCs w:val="22"/>
          <w:lang w:val="cs-CZ"/>
        </w:rPr>
        <w:t>Podáním nabídky zájemce souhlasí se zpracováním uvedených osobních údajů dle</w:t>
      </w:r>
      <w:r w:rsidRPr="3120A6F3" w:rsidR="2973C574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auto"/>
          <w:sz w:val="22"/>
          <w:szCs w:val="22"/>
          <w:lang w:val="cs-CZ"/>
        </w:rPr>
        <w:t xml:space="preserve"> přiloženého </w:t>
      </w:r>
      <w:r w:rsidRPr="3120A6F3" w:rsidR="2973C574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auto"/>
          <w:sz w:val="22"/>
          <w:szCs w:val="22"/>
          <w:lang w:val="cs-CZ"/>
        </w:rPr>
        <w:t xml:space="preserve">dokumentu </w:t>
      </w:r>
      <w:r w:rsidRPr="3120A6F3" w:rsidR="2973C574">
        <w:rPr>
          <w:rFonts w:ascii="Calibri" w:hAnsi="Calibri" w:eastAsia="Calibri" w:cs="Calibri"/>
          <w:b w:val="1"/>
          <w:bCs w:val="1"/>
          <w:i w:val="1"/>
          <w:iCs w:val="1"/>
          <w:caps w:val="0"/>
          <w:smallCaps w:val="0"/>
          <w:noProof w:val="0"/>
          <w:color w:val="auto"/>
          <w:sz w:val="22"/>
          <w:szCs w:val="22"/>
          <w:lang w:val="cs-CZ"/>
        </w:rPr>
        <w:t>,,Informace</w:t>
      </w:r>
      <w:r w:rsidRPr="3120A6F3" w:rsidR="2973C574">
        <w:rPr>
          <w:rFonts w:ascii="Calibri" w:hAnsi="Calibri" w:eastAsia="Calibri" w:cs="Calibri"/>
          <w:b w:val="1"/>
          <w:bCs w:val="1"/>
          <w:i w:val="1"/>
          <w:iCs w:val="1"/>
          <w:caps w:val="0"/>
          <w:smallCaps w:val="0"/>
          <w:noProof w:val="0"/>
          <w:color w:val="auto"/>
          <w:sz w:val="22"/>
          <w:szCs w:val="22"/>
          <w:lang w:val="cs-CZ"/>
        </w:rPr>
        <w:t xml:space="preserve"> o zpracování osobních údajů”</w:t>
      </w:r>
    </w:p>
    <w:p w:rsidR="4E0F7754" w:rsidP="2FEFB307" w:rsidRDefault="4E0F7754" w14:paraId="25DBCF49" w14:textId="1927056D">
      <w:pPr>
        <w:pStyle w:val="Normal"/>
        <w:ind w:left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cs-CZ"/>
        </w:rPr>
      </w:pPr>
      <w:r w:rsidRPr="2FEFB307" w:rsidR="5E1D2D1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cs-CZ"/>
        </w:rPr>
        <w:t xml:space="preserve">Každý zájemce může podat </w:t>
      </w:r>
      <w:r w:rsidRPr="2FEFB307" w:rsidR="09CB66B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cs-CZ"/>
        </w:rPr>
        <w:t>pouze jednu nabídku k</w:t>
      </w:r>
      <w:r w:rsidRPr="2FEFB307" w:rsidR="4338C1A4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cs-CZ"/>
        </w:rPr>
        <w:t>e konkrétnímu</w:t>
      </w:r>
      <w:r w:rsidRPr="2FEFB307" w:rsidR="09CB66B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cs-CZ"/>
        </w:rPr>
        <w:t xml:space="preserve"> </w:t>
      </w:r>
      <w:r w:rsidRPr="2FEFB307" w:rsidR="447849A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cs-CZ"/>
        </w:rPr>
        <w:t>prodávaném</w:t>
      </w:r>
      <w:r w:rsidRPr="2FEFB307" w:rsidR="09CB66B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cs-CZ"/>
        </w:rPr>
        <w:t>u</w:t>
      </w:r>
      <w:r w:rsidRPr="2FEFB307" w:rsidR="447849A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cs-CZ"/>
        </w:rPr>
        <w:t xml:space="preserve"> vozidlu</w:t>
      </w:r>
      <w:r w:rsidRPr="2FEFB307" w:rsidR="09CB66B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cs-CZ"/>
        </w:rPr>
        <w:t>. V případě podání více nabí</w:t>
      </w:r>
      <w:r w:rsidRPr="2FEFB307" w:rsidR="6EBA6C9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cs-CZ"/>
        </w:rPr>
        <w:t>dek</w:t>
      </w:r>
      <w:r w:rsidRPr="2FEFB307" w:rsidR="6EBA6C9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cs-CZ"/>
        </w:rPr>
        <w:t xml:space="preserve">, </w:t>
      </w:r>
      <w:r w:rsidRPr="2FEFB307" w:rsidR="6EBA6C9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cs-CZ"/>
        </w:rPr>
        <w:t xml:space="preserve">bude </w:t>
      </w:r>
      <w:r w:rsidRPr="2FEFB307" w:rsidR="4B3D3B5D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cs-CZ"/>
        </w:rPr>
        <w:t>brána v úvahu podaná nabídka s nejvyšší cenou</w:t>
      </w:r>
      <w:r w:rsidRPr="2FEFB307" w:rsidR="609746E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cs-CZ"/>
        </w:rPr>
        <w:t>.</w:t>
      </w:r>
    </w:p>
    <w:p w:rsidR="4E0F7754" w:rsidP="66C37BB4" w:rsidRDefault="4E0F7754" w14:paraId="1AE1F281" w14:textId="52623399">
      <w:pPr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</w:pPr>
      <w:r w:rsidRPr="66C37BB4" w:rsidR="492838A2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Tento postup byl schválen Správní radou HSČR</w:t>
      </w:r>
      <w:r w:rsidRPr="66C37BB4" w:rsidR="4DF8FD6E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.</w:t>
      </w:r>
    </w:p>
    <w:p w:rsidR="4E0F7754" w:rsidP="66C37BB4" w:rsidRDefault="4E0F7754" w14:paraId="7ECB3CAF" w14:textId="31FF08F6">
      <w:pPr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</w:pPr>
      <w:r w:rsidRPr="66C37BB4" w:rsidR="0C81C5E6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 xml:space="preserve">V případě odstoupení od smlouvy bude účtován </w:t>
      </w:r>
      <w:r w:rsidRPr="66C37BB4" w:rsidR="0C81C5E6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administrativní</w:t>
      </w:r>
      <w:r w:rsidRPr="66C37BB4" w:rsidR="0C81C5E6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 xml:space="preserve"> poplatek.</w:t>
      </w:r>
    </w:p>
    <w:p w:rsidR="4E0F7754" w:rsidP="74296427" w:rsidRDefault="4E0F7754" w14:paraId="41FB612E" w14:textId="7C92F7D5">
      <w:pPr>
        <w:pStyle w:val="Normal"/>
        <w:suppressLineNumbers w:val="0"/>
        <w:spacing w:before="0" w:beforeAutospacing="off" w:after="160" w:afterAutospacing="off" w:line="279" w:lineRule="auto"/>
        <w:ind w:left="0" w:right="0"/>
        <w:jc w:val="left"/>
        <w:rPr>
          <w:rFonts w:ascii="Calibri" w:hAnsi="Calibri" w:eastAsia="Calibri" w:cs="Calibri"/>
          <w:noProof w:val="0"/>
          <w:sz w:val="22"/>
          <w:szCs w:val="22"/>
          <w:lang w:val="cs-CZ"/>
        </w:rPr>
      </w:pPr>
      <w:r w:rsidRPr="74296427" w:rsidR="3E111268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auto"/>
          <w:sz w:val="22"/>
          <w:szCs w:val="22"/>
          <w:lang w:val="cs-CZ"/>
        </w:rPr>
        <w:t>V</w:t>
      </w:r>
      <w:r w:rsidRPr="74296427" w:rsidR="3E111268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auto"/>
          <w:sz w:val="22"/>
          <w:szCs w:val="22"/>
          <w:lang w:val="cs-CZ"/>
        </w:rPr>
        <w:t xml:space="preserve">ozidlo </w:t>
      </w:r>
      <w:r w:rsidRPr="74296427" w:rsidR="7BE384C0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auto"/>
          <w:sz w:val="22"/>
          <w:szCs w:val="22"/>
          <w:lang w:val="cs-CZ"/>
        </w:rPr>
        <w:t xml:space="preserve">je </w:t>
      </w:r>
      <w:r w:rsidRPr="74296427" w:rsidR="3E111268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auto"/>
          <w:sz w:val="22"/>
          <w:szCs w:val="22"/>
          <w:lang w:val="cs-CZ"/>
        </w:rPr>
        <w:t>možné prohlídnout na adrese</w:t>
      </w:r>
      <w:r w:rsidRPr="74296427" w:rsidR="3E111268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auto"/>
          <w:sz w:val="22"/>
          <w:szCs w:val="22"/>
          <w:lang w:val="cs-CZ"/>
        </w:rPr>
        <w:t xml:space="preserve"> </w:t>
      </w:r>
      <w:r w:rsidRPr="74296427" w:rsidR="278ABA60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242424"/>
          <w:sz w:val="22"/>
          <w:szCs w:val="22"/>
          <w:lang w:val="cs-CZ"/>
        </w:rPr>
        <w:t xml:space="preserve">HS </w:t>
      </w:r>
      <w:r w:rsidRPr="74296427" w:rsidR="278ABA60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242424"/>
          <w:sz w:val="22"/>
          <w:szCs w:val="22"/>
          <w:lang w:val="cs-CZ"/>
        </w:rPr>
        <w:t>Čeňkovice</w:t>
      </w:r>
      <w:r w:rsidRPr="74296427" w:rsidR="278ABA60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242424"/>
          <w:sz w:val="22"/>
          <w:szCs w:val="22"/>
          <w:lang w:val="cs-CZ"/>
        </w:rPr>
        <w:t xml:space="preserve">, </w:t>
      </w:r>
      <w:r w:rsidRPr="74296427" w:rsidR="278ABA60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242424"/>
          <w:sz w:val="22"/>
          <w:szCs w:val="22"/>
          <w:lang w:val="cs-CZ"/>
        </w:rPr>
        <w:t>Čeňkovice</w:t>
      </w:r>
      <w:r w:rsidRPr="74296427" w:rsidR="278ABA60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242424"/>
          <w:sz w:val="22"/>
          <w:szCs w:val="22"/>
          <w:lang w:val="cs-CZ"/>
        </w:rPr>
        <w:t xml:space="preserve"> 82, </w:t>
      </w:r>
      <w:r w:rsidRPr="74296427" w:rsidR="278ABA60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242424"/>
          <w:sz w:val="22"/>
          <w:szCs w:val="22"/>
          <w:lang w:val="cs-CZ"/>
        </w:rPr>
        <w:t>Čeňkovice</w:t>
      </w:r>
      <w:r w:rsidRPr="74296427" w:rsidR="278ABA60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242424"/>
          <w:sz w:val="22"/>
          <w:szCs w:val="22"/>
          <w:lang w:val="cs-CZ"/>
        </w:rPr>
        <w:t xml:space="preserve"> 561 64.</w:t>
      </w:r>
    </w:p>
    <w:p w:rsidR="4E0F7754" w:rsidP="74296427" w:rsidRDefault="4E0F7754" w14:paraId="5F2A502C" w14:textId="5A5DC08A">
      <w:pPr>
        <w:pStyle w:val="Normal"/>
        <w:suppressLineNumbers w:val="0"/>
        <w:spacing w:before="0" w:beforeAutospacing="off" w:after="160" w:afterAutospacing="off" w:line="279" w:lineRule="auto"/>
        <w:ind w:left="0" w:right="0"/>
        <w:jc w:val="left"/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</w:pPr>
      <w:r w:rsidRPr="74296427" w:rsidR="4C8B61C7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Konkrétní informace</w:t>
      </w:r>
      <w:r w:rsidRPr="74296427" w:rsidR="1B193AED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 xml:space="preserve"> o stavu vozidla </w:t>
      </w:r>
      <w:r w:rsidRPr="74296427" w:rsidR="76F7142E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a případným prohlídám na tel.</w:t>
      </w:r>
      <w:r w:rsidRPr="74296427" w:rsidR="6ADD3DFE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 xml:space="preserve"> </w:t>
      </w:r>
      <w:r w:rsidRPr="74296427" w:rsidR="03DB24CB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7</w:t>
      </w:r>
      <w:r w:rsidRPr="74296427" w:rsidR="03DB24CB">
        <w:rPr>
          <w:rFonts w:ascii="Aptos Narrow" w:hAnsi="Aptos Narrow" w:eastAsia="Aptos Narrow" w:cs="Aptos Narrow"/>
          <w:b w:val="0"/>
          <w:bCs w:val="0"/>
          <w:i w:val="0"/>
          <w:iCs w:val="0"/>
          <w:caps w:val="0"/>
          <w:smallCaps w:val="0"/>
          <w:noProof w:val="0"/>
          <w:color w:val="242424"/>
          <w:sz w:val="22"/>
          <w:szCs w:val="22"/>
          <w:lang w:val="cs-CZ"/>
        </w:rPr>
        <w:t xml:space="preserve">22 290 536 </w:t>
      </w:r>
      <w:r w:rsidRPr="74296427" w:rsidR="2C2A5FB2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(</w:t>
      </w:r>
      <w:r w:rsidRPr="74296427" w:rsidR="05456F88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 xml:space="preserve">Petr </w:t>
      </w:r>
      <w:r w:rsidRPr="74296427" w:rsidR="174F95D2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Pouk</w:t>
      </w:r>
      <w:r w:rsidRPr="74296427" w:rsidR="2C2A5FB2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)</w:t>
      </w:r>
      <w:r w:rsidRPr="74296427" w:rsidR="00610387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.</w:t>
      </w:r>
    </w:p>
    <w:p w:rsidR="4E0F7754" w:rsidP="3120A6F3" w:rsidRDefault="4E0F7754" w14:paraId="6A5CFC18" w14:textId="35EBE7B3">
      <w:pPr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</w:pPr>
      <w:r w:rsidRPr="3120A6F3" w:rsidR="2198B552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 xml:space="preserve">Více informací </w:t>
      </w:r>
      <w:r w:rsidRPr="3120A6F3" w:rsidR="040EB6A9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k procesu prodeje</w:t>
      </w:r>
      <w:r w:rsidRPr="3120A6F3" w:rsidR="2198B552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:</w:t>
      </w:r>
      <w:r>
        <w:br/>
      </w:r>
      <w:r w:rsidRPr="3120A6F3" w:rsidR="221E4CE9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Josef</w:t>
      </w:r>
      <w:r w:rsidRPr="3120A6F3" w:rsidR="2198B552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 xml:space="preserve"> Mikina tel: 775033310 mail: mikina.josef@hscr.cz</w:t>
      </w:r>
      <w:r>
        <w:br/>
      </w:r>
      <w:r>
        <w:br/>
      </w:r>
    </w:p>
    <w:p w:rsidR="66C37BB4" w:rsidP="66C37BB4" w:rsidRDefault="66C37BB4" w14:paraId="7C599742" w14:textId="2845296D">
      <w:pPr>
        <w:rPr>
          <w:color w:val="000000" w:themeColor="text1" w:themeTint="FF" w:themeShade="FF"/>
        </w:rPr>
      </w:pPr>
    </w:p>
    <w:p w:rsidR="66C37BB4" w:rsidP="66C37BB4" w:rsidRDefault="66C37BB4" w14:paraId="5C5AD3EE" w14:textId="533B9923">
      <w:pPr>
        <w:pStyle w:val="Normal"/>
        <w:rPr>
          <w:color w:val="000000" w:themeColor="text1" w:themeTint="FF" w:themeShade="FF"/>
        </w:rPr>
      </w:pPr>
    </w:p>
    <w:sectPr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2">
    <w:nsid w:val="1db59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5f25aa39"/>
    <w:multiLevelType xmlns:w="http://schemas.openxmlformats.org/wordprocessingml/2006/main" w:val="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A3728B1"/>
    <w:rsid w:val="004CB74D"/>
    <w:rsid w:val="00610387"/>
    <w:rsid w:val="0086D645"/>
    <w:rsid w:val="009DF348"/>
    <w:rsid w:val="00C07A70"/>
    <w:rsid w:val="00FE0AD1"/>
    <w:rsid w:val="014D5EB2"/>
    <w:rsid w:val="01A77F9E"/>
    <w:rsid w:val="01CC12D4"/>
    <w:rsid w:val="01E09D86"/>
    <w:rsid w:val="01F2C174"/>
    <w:rsid w:val="0253BCC5"/>
    <w:rsid w:val="02B02089"/>
    <w:rsid w:val="02BF014A"/>
    <w:rsid w:val="03102AC9"/>
    <w:rsid w:val="0317349C"/>
    <w:rsid w:val="03DB24CB"/>
    <w:rsid w:val="03FF1A0B"/>
    <w:rsid w:val="040EB6A9"/>
    <w:rsid w:val="0451878C"/>
    <w:rsid w:val="04D1E1E5"/>
    <w:rsid w:val="04D4D2C6"/>
    <w:rsid w:val="05456F88"/>
    <w:rsid w:val="063DC9E9"/>
    <w:rsid w:val="0711A49C"/>
    <w:rsid w:val="0721C8FC"/>
    <w:rsid w:val="07276DFD"/>
    <w:rsid w:val="079729B2"/>
    <w:rsid w:val="07ABC572"/>
    <w:rsid w:val="07D39DE5"/>
    <w:rsid w:val="0820E576"/>
    <w:rsid w:val="08970E08"/>
    <w:rsid w:val="08C89B90"/>
    <w:rsid w:val="094550D9"/>
    <w:rsid w:val="09A71283"/>
    <w:rsid w:val="09CB66B7"/>
    <w:rsid w:val="09DFAB9E"/>
    <w:rsid w:val="0A07BFEC"/>
    <w:rsid w:val="0A755236"/>
    <w:rsid w:val="0A7C4BD3"/>
    <w:rsid w:val="0AA4D604"/>
    <w:rsid w:val="0B16D40E"/>
    <w:rsid w:val="0B5C5B5E"/>
    <w:rsid w:val="0B6DDB74"/>
    <w:rsid w:val="0B7A7E9C"/>
    <w:rsid w:val="0B9D2D01"/>
    <w:rsid w:val="0BC4C004"/>
    <w:rsid w:val="0BF9B938"/>
    <w:rsid w:val="0C81C5E6"/>
    <w:rsid w:val="0CEB29BD"/>
    <w:rsid w:val="0CF3291D"/>
    <w:rsid w:val="0D4BBDFC"/>
    <w:rsid w:val="0D580FC6"/>
    <w:rsid w:val="0D6DCE01"/>
    <w:rsid w:val="0D9FDE6B"/>
    <w:rsid w:val="0DCAD2C2"/>
    <w:rsid w:val="0DF04889"/>
    <w:rsid w:val="0E5ACAC2"/>
    <w:rsid w:val="0E5C591B"/>
    <w:rsid w:val="0ED93CED"/>
    <w:rsid w:val="0F924BD6"/>
    <w:rsid w:val="0FB18DF1"/>
    <w:rsid w:val="1017C7BD"/>
    <w:rsid w:val="10368EEE"/>
    <w:rsid w:val="10A6E657"/>
    <w:rsid w:val="10B34616"/>
    <w:rsid w:val="10E7AD46"/>
    <w:rsid w:val="11692DF1"/>
    <w:rsid w:val="1187CCD8"/>
    <w:rsid w:val="122AF10E"/>
    <w:rsid w:val="1270ABCA"/>
    <w:rsid w:val="12BAA295"/>
    <w:rsid w:val="12F71B74"/>
    <w:rsid w:val="130E92AB"/>
    <w:rsid w:val="131623B6"/>
    <w:rsid w:val="13771910"/>
    <w:rsid w:val="13CC47BB"/>
    <w:rsid w:val="13FA3359"/>
    <w:rsid w:val="1409AB2F"/>
    <w:rsid w:val="148E93F2"/>
    <w:rsid w:val="14A066BC"/>
    <w:rsid w:val="14BCE19D"/>
    <w:rsid w:val="1535DD49"/>
    <w:rsid w:val="154AE689"/>
    <w:rsid w:val="15B587E6"/>
    <w:rsid w:val="162B57C7"/>
    <w:rsid w:val="16556F75"/>
    <w:rsid w:val="16ABA57D"/>
    <w:rsid w:val="16AD3097"/>
    <w:rsid w:val="16B7DD44"/>
    <w:rsid w:val="174F95D2"/>
    <w:rsid w:val="1888A5B2"/>
    <w:rsid w:val="1890A19B"/>
    <w:rsid w:val="18CBED34"/>
    <w:rsid w:val="191FBEFF"/>
    <w:rsid w:val="1936F987"/>
    <w:rsid w:val="1A011EC9"/>
    <w:rsid w:val="1A6E89D1"/>
    <w:rsid w:val="1AA2E3A9"/>
    <w:rsid w:val="1AE18D1B"/>
    <w:rsid w:val="1AEE0F59"/>
    <w:rsid w:val="1B193AED"/>
    <w:rsid w:val="1B92A9C1"/>
    <w:rsid w:val="1BF855DD"/>
    <w:rsid w:val="1C3283D8"/>
    <w:rsid w:val="1C33541B"/>
    <w:rsid w:val="1C7EF21A"/>
    <w:rsid w:val="1C83E3DB"/>
    <w:rsid w:val="1C860B8C"/>
    <w:rsid w:val="1C96B505"/>
    <w:rsid w:val="1CB7E0EF"/>
    <w:rsid w:val="1CC3F069"/>
    <w:rsid w:val="1CDB942E"/>
    <w:rsid w:val="1D0B5ED5"/>
    <w:rsid w:val="1DAE0837"/>
    <w:rsid w:val="1E0E2675"/>
    <w:rsid w:val="1E40D16D"/>
    <w:rsid w:val="1E92911C"/>
    <w:rsid w:val="1E979C58"/>
    <w:rsid w:val="1FD42939"/>
    <w:rsid w:val="20004D83"/>
    <w:rsid w:val="202C5A35"/>
    <w:rsid w:val="20313DEA"/>
    <w:rsid w:val="20F29D96"/>
    <w:rsid w:val="2156E7D7"/>
    <w:rsid w:val="2198B552"/>
    <w:rsid w:val="21CC00AC"/>
    <w:rsid w:val="22114123"/>
    <w:rsid w:val="221E4CE9"/>
    <w:rsid w:val="22DA89A2"/>
    <w:rsid w:val="22ED5325"/>
    <w:rsid w:val="22EE1DE9"/>
    <w:rsid w:val="22FA5DD8"/>
    <w:rsid w:val="234DD2DA"/>
    <w:rsid w:val="249F6AAE"/>
    <w:rsid w:val="24E3DFD7"/>
    <w:rsid w:val="251F1F3C"/>
    <w:rsid w:val="2551CBC8"/>
    <w:rsid w:val="25605ECC"/>
    <w:rsid w:val="257173A6"/>
    <w:rsid w:val="25C41F06"/>
    <w:rsid w:val="262F38F6"/>
    <w:rsid w:val="2680E65A"/>
    <w:rsid w:val="269A7886"/>
    <w:rsid w:val="26DF02E1"/>
    <w:rsid w:val="271CB3A6"/>
    <w:rsid w:val="2722683B"/>
    <w:rsid w:val="2736BE23"/>
    <w:rsid w:val="2756D03B"/>
    <w:rsid w:val="278ABA60"/>
    <w:rsid w:val="27D01A49"/>
    <w:rsid w:val="27EC7C05"/>
    <w:rsid w:val="2873E18B"/>
    <w:rsid w:val="2877A22D"/>
    <w:rsid w:val="28A0DEBE"/>
    <w:rsid w:val="28CAF70A"/>
    <w:rsid w:val="2912E2FD"/>
    <w:rsid w:val="2920F3C0"/>
    <w:rsid w:val="2921FF7A"/>
    <w:rsid w:val="2973C574"/>
    <w:rsid w:val="29AC742F"/>
    <w:rsid w:val="2A1E16DA"/>
    <w:rsid w:val="2A2B6958"/>
    <w:rsid w:val="2A3129F5"/>
    <w:rsid w:val="2A692CA9"/>
    <w:rsid w:val="2AF7F5C9"/>
    <w:rsid w:val="2B4A775F"/>
    <w:rsid w:val="2B5DBB50"/>
    <w:rsid w:val="2B7ED77C"/>
    <w:rsid w:val="2BB6B087"/>
    <w:rsid w:val="2BC265FD"/>
    <w:rsid w:val="2BF2C1B1"/>
    <w:rsid w:val="2BF69254"/>
    <w:rsid w:val="2C2A5FB2"/>
    <w:rsid w:val="2CB3B0DD"/>
    <w:rsid w:val="2DAAB49A"/>
    <w:rsid w:val="2DD8DC17"/>
    <w:rsid w:val="2DE2127E"/>
    <w:rsid w:val="2DE6BB12"/>
    <w:rsid w:val="2E25E2F9"/>
    <w:rsid w:val="2E7F76C2"/>
    <w:rsid w:val="2E96358E"/>
    <w:rsid w:val="2EB09A05"/>
    <w:rsid w:val="2EE854FD"/>
    <w:rsid w:val="2FC49852"/>
    <w:rsid w:val="2FD3080D"/>
    <w:rsid w:val="2FEFB307"/>
    <w:rsid w:val="301941F6"/>
    <w:rsid w:val="3028E72F"/>
    <w:rsid w:val="304976EA"/>
    <w:rsid w:val="305A2FE4"/>
    <w:rsid w:val="309436CB"/>
    <w:rsid w:val="309D820C"/>
    <w:rsid w:val="3120A6F3"/>
    <w:rsid w:val="31C5C5FB"/>
    <w:rsid w:val="31D392D6"/>
    <w:rsid w:val="320BFBB0"/>
    <w:rsid w:val="323D032F"/>
    <w:rsid w:val="32D3CE70"/>
    <w:rsid w:val="3345690B"/>
    <w:rsid w:val="33953F71"/>
    <w:rsid w:val="33CA88C7"/>
    <w:rsid w:val="33DE4F71"/>
    <w:rsid w:val="34528B49"/>
    <w:rsid w:val="349B2D94"/>
    <w:rsid w:val="34A46F55"/>
    <w:rsid w:val="34AE3A4F"/>
    <w:rsid w:val="351FD682"/>
    <w:rsid w:val="3576C8DD"/>
    <w:rsid w:val="3589F49F"/>
    <w:rsid w:val="35CC822D"/>
    <w:rsid w:val="3601123F"/>
    <w:rsid w:val="360E25C8"/>
    <w:rsid w:val="3693F0BC"/>
    <w:rsid w:val="36D9FD3D"/>
    <w:rsid w:val="372B695C"/>
    <w:rsid w:val="37AAE08C"/>
    <w:rsid w:val="38126C17"/>
    <w:rsid w:val="38C1C3AB"/>
    <w:rsid w:val="395E6E4B"/>
    <w:rsid w:val="397232D2"/>
    <w:rsid w:val="398E6BD5"/>
    <w:rsid w:val="3996FD75"/>
    <w:rsid w:val="39B1E999"/>
    <w:rsid w:val="39C70FF8"/>
    <w:rsid w:val="39F04E01"/>
    <w:rsid w:val="3A268BF3"/>
    <w:rsid w:val="3A3045B2"/>
    <w:rsid w:val="3A3D2288"/>
    <w:rsid w:val="3A4B18BE"/>
    <w:rsid w:val="3A8E1BE7"/>
    <w:rsid w:val="3A9691DE"/>
    <w:rsid w:val="3AFAD443"/>
    <w:rsid w:val="3B4BABC6"/>
    <w:rsid w:val="3B7BB266"/>
    <w:rsid w:val="3B8BAC02"/>
    <w:rsid w:val="3BB9EE77"/>
    <w:rsid w:val="3C3EDCD1"/>
    <w:rsid w:val="3C9CE65D"/>
    <w:rsid w:val="3CD373B2"/>
    <w:rsid w:val="3CDAF7DC"/>
    <w:rsid w:val="3E111268"/>
    <w:rsid w:val="3E815C46"/>
    <w:rsid w:val="3EF8F301"/>
    <w:rsid w:val="3F204300"/>
    <w:rsid w:val="3F6B0E29"/>
    <w:rsid w:val="3FDFD034"/>
    <w:rsid w:val="404818B0"/>
    <w:rsid w:val="4067D143"/>
    <w:rsid w:val="4099D661"/>
    <w:rsid w:val="40B56416"/>
    <w:rsid w:val="4156A688"/>
    <w:rsid w:val="41901C52"/>
    <w:rsid w:val="41F12BBC"/>
    <w:rsid w:val="42148159"/>
    <w:rsid w:val="423DF526"/>
    <w:rsid w:val="42B1A246"/>
    <w:rsid w:val="42C9DD38"/>
    <w:rsid w:val="42EECFA9"/>
    <w:rsid w:val="42F02404"/>
    <w:rsid w:val="430A713B"/>
    <w:rsid w:val="4338C1A4"/>
    <w:rsid w:val="4341516A"/>
    <w:rsid w:val="43A47A7C"/>
    <w:rsid w:val="43A933F2"/>
    <w:rsid w:val="43FABC43"/>
    <w:rsid w:val="44459CE4"/>
    <w:rsid w:val="4450E1B3"/>
    <w:rsid w:val="44692674"/>
    <w:rsid w:val="447849AE"/>
    <w:rsid w:val="447B53E3"/>
    <w:rsid w:val="44B0B70D"/>
    <w:rsid w:val="44C20605"/>
    <w:rsid w:val="44E8407E"/>
    <w:rsid w:val="452206C8"/>
    <w:rsid w:val="4550C986"/>
    <w:rsid w:val="4553B93A"/>
    <w:rsid w:val="4581D6EC"/>
    <w:rsid w:val="45835C5C"/>
    <w:rsid w:val="45A13AF3"/>
    <w:rsid w:val="4627E7B1"/>
    <w:rsid w:val="46D1DB86"/>
    <w:rsid w:val="46D75746"/>
    <w:rsid w:val="471E2846"/>
    <w:rsid w:val="478EFE3E"/>
    <w:rsid w:val="47A84138"/>
    <w:rsid w:val="486AC3BC"/>
    <w:rsid w:val="48F3DE1B"/>
    <w:rsid w:val="491F713F"/>
    <w:rsid w:val="492838A2"/>
    <w:rsid w:val="49424C44"/>
    <w:rsid w:val="4969389B"/>
    <w:rsid w:val="49C5CF28"/>
    <w:rsid w:val="49E14CC2"/>
    <w:rsid w:val="4A0943D8"/>
    <w:rsid w:val="4A3728B1"/>
    <w:rsid w:val="4A9A7C6E"/>
    <w:rsid w:val="4ABE9C20"/>
    <w:rsid w:val="4AC72F2A"/>
    <w:rsid w:val="4B1627A8"/>
    <w:rsid w:val="4B187360"/>
    <w:rsid w:val="4B3D3B5D"/>
    <w:rsid w:val="4B90494C"/>
    <w:rsid w:val="4BD5F153"/>
    <w:rsid w:val="4C45CECD"/>
    <w:rsid w:val="4C835031"/>
    <w:rsid w:val="4C8B61C7"/>
    <w:rsid w:val="4CF0CE31"/>
    <w:rsid w:val="4D127004"/>
    <w:rsid w:val="4D901233"/>
    <w:rsid w:val="4DC25C09"/>
    <w:rsid w:val="4DF8FD6E"/>
    <w:rsid w:val="4E0F7754"/>
    <w:rsid w:val="4E123379"/>
    <w:rsid w:val="4E133C23"/>
    <w:rsid w:val="4E2F8230"/>
    <w:rsid w:val="4E839FDA"/>
    <w:rsid w:val="4EA8E6B5"/>
    <w:rsid w:val="4EF8F58C"/>
    <w:rsid w:val="4FD2BD0D"/>
    <w:rsid w:val="4FE3C099"/>
    <w:rsid w:val="5059177A"/>
    <w:rsid w:val="50CB70B2"/>
    <w:rsid w:val="50CDCB5D"/>
    <w:rsid w:val="5105ACF3"/>
    <w:rsid w:val="512109BE"/>
    <w:rsid w:val="5140426B"/>
    <w:rsid w:val="5169E3E8"/>
    <w:rsid w:val="51E234E8"/>
    <w:rsid w:val="521F32C4"/>
    <w:rsid w:val="5221CC07"/>
    <w:rsid w:val="525C1829"/>
    <w:rsid w:val="527986AA"/>
    <w:rsid w:val="52BC2FBC"/>
    <w:rsid w:val="52BDDF30"/>
    <w:rsid w:val="52CF9F30"/>
    <w:rsid w:val="5324EFE6"/>
    <w:rsid w:val="53391467"/>
    <w:rsid w:val="536FE2B2"/>
    <w:rsid w:val="53BAE221"/>
    <w:rsid w:val="54288053"/>
    <w:rsid w:val="5437D789"/>
    <w:rsid w:val="5454CDC1"/>
    <w:rsid w:val="548F4044"/>
    <w:rsid w:val="54BB9F79"/>
    <w:rsid w:val="552A8C4C"/>
    <w:rsid w:val="55731C87"/>
    <w:rsid w:val="55A3FB58"/>
    <w:rsid w:val="562B9219"/>
    <w:rsid w:val="57176FC4"/>
    <w:rsid w:val="575B2DF8"/>
    <w:rsid w:val="577E9853"/>
    <w:rsid w:val="580D5DB1"/>
    <w:rsid w:val="5838BF7B"/>
    <w:rsid w:val="5853AF6C"/>
    <w:rsid w:val="58653124"/>
    <w:rsid w:val="588ED71D"/>
    <w:rsid w:val="5924718D"/>
    <w:rsid w:val="5931B203"/>
    <w:rsid w:val="598A900B"/>
    <w:rsid w:val="59F0E65E"/>
    <w:rsid w:val="5A0B6A4C"/>
    <w:rsid w:val="5A1C4988"/>
    <w:rsid w:val="5A7B01A2"/>
    <w:rsid w:val="5AA6322A"/>
    <w:rsid w:val="5AE520DF"/>
    <w:rsid w:val="5B720471"/>
    <w:rsid w:val="5B72D846"/>
    <w:rsid w:val="5B72F9D6"/>
    <w:rsid w:val="5BEB7CC0"/>
    <w:rsid w:val="5C09FA94"/>
    <w:rsid w:val="5C529263"/>
    <w:rsid w:val="5CCC4BF9"/>
    <w:rsid w:val="5CDAD9F7"/>
    <w:rsid w:val="5D21A557"/>
    <w:rsid w:val="5D60AF9E"/>
    <w:rsid w:val="5DA55E0A"/>
    <w:rsid w:val="5DCC6C8B"/>
    <w:rsid w:val="5DE2EF09"/>
    <w:rsid w:val="5DED1B97"/>
    <w:rsid w:val="5E1D2D15"/>
    <w:rsid w:val="5E8B8486"/>
    <w:rsid w:val="5F699F13"/>
    <w:rsid w:val="5FCF9D29"/>
    <w:rsid w:val="5FF22F7F"/>
    <w:rsid w:val="60416069"/>
    <w:rsid w:val="6058AB79"/>
    <w:rsid w:val="609746E3"/>
    <w:rsid w:val="609847F3"/>
    <w:rsid w:val="60DB9038"/>
    <w:rsid w:val="613C04B7"/>
    <w:rsid w:val="61426321"/>
    <w:rsid w:val="618E4F4C"/>
    <w:rsid w:val="6192CADA"/>
    <w:rsid w:val="619B0B5F"/>
    <w:rsid w:val="61F4CAB0"/>
    <w:rsid w:val="62497424"/>
    <w:rsid w:val="62567432"/>
    <w:rsid w:val="625AE683"/>
    <w:rsid w:val="6384381B"/>
    <w:rsid w:val="63BA9668"/>
    <w:rsid w:val="641E1B0D"/>
    <w:rsid w:val="643063F5"/>
    <w:rsid w:val="6430BC18"/>
    <w:rsid w:val="64A65F58"/>
    <w:rsid w:val="64F55C87"/>
    <w:rsid w:val="6533BADF"/>
    <w:rsid w:val="654A02ED"/>
    <w:rsid w:val="65519589"/>
    <w:rsid w:val="6582DF82"/>
    <w:rsid w:val="65A6B1ED"/>
    <w:rsid w:val="65AE9F0A"/>
    <w:rsid w:val="6601950F"/>
    <w:rsid w:val="66C37BB4"/>
    <w:rsid w:val="66EB260F"/>
    <w:rsid w:val="66F0D75D"/>
    <w:rsid w:val="66F721CF"/>
    <w:rsid w:val="67E3EC1C"/>
    <w:rsid w:val="67E614B9"/>
    <w:rsid w:val="67FBE17F"/>
    <w:rsid w:val="68069D6D"/>
    <w:rsid w:val="682AC2B8"/>
    <w:rsid w:val="6847F321"/>
    <w:rsid w:val="6859E2F4"/>
    <w:rsid w:val="6863E469"/>
    <w:rsid w:val="68812CC0"/>
    <w:rsid w:val="68C6C12A"/>
    <w:rsid w:val="68E42EBC"/>
    <w:rsid w:val="691B3AD6"/>
    <w:rsid w:val="692D9A70"/>
    <w:rsid w:val="69359386"/>
    <w:rsid w:val="69DB58A2"/>
    <w:rsid w:val="69EDEBF6"/>
    <w:rsid w:val="6A02780F"/>
    <w:rsid w:val="6A41BDB6"/>
    <w:rsid w:val="6A434A90"/>
    <w:rsid w:val="6A46CF56"/>
    <w:rsid w:val="6A5487FD"/>
    <w:rsid w:val="6ADD3DFE"/>
    <w:rsid w:val="6B0BCE77"/>
    <w:rsid w:val="6B2023D5"/>
    <w:rsid w:val="6C452027"/>
    <w:rsid w:val="6C46A69C"/>
    <w:rsid w:val="6C723F35"/>
    <w:rsid w:val="6C8D998E"/>
    <w:rsid w:val="6D08CF7E"/>
    <w:rsid w:val="6D15C3F6"/>
    <w:rsid w:val="6DF06496"/>
    <w:rsid w:val="6DF105DA"/>
    <w:rsid w:val="6E06AFC3"/>
    <w:rsid w:val="6E09DFE2"/>
    <w:rsid w:val="6E273D5D"/>
    <w:rsid w:val="6E469571"/>
    <w:rsid w:val="6E4CDDB0"/>
    <w:rsid w:val="6E59D439"/>
    <w:rsid w:val="6EBA6C97"/>
    <w:rsid w:val="6EFEBE29"/>
    <w:rsid w:val="6F020187"/>
    <w:rsid w:val="6F57FA55"/>
    <w:rsid w:val="6F65C182"/>
    <w:rsid w:val="6F771750"/>
    <w:rsid w:val="6F9566E8"/>
    <w:rsid w:val="6FD090F3"/>
    <w:rsid w:val="6FFB36FD"/>
    <w:rsid w:val="701204CD"/>
    <w:rsid w:val="702C287F"/>
    <w:rsid w:val="703A2A2D"/>
    <w:rsid w:val="708306E7"/>
    <w:rsid w:val="70A97C72"/>
    <w:rsid w:val="70EF6992"/>
    <w:rsid w:val="70F2082F"/>
    <w:rsid w:val="71391E31"/>
    <w:rsid w:val="71ADE50A"/>
    <w:rsid w:val="71B45C23"/>
    <w:rsid w:val="71F157FE"/>
    <w:rsid w:val="7213D27D"/>
    <w:rsid w:val="7232A34F"/>
    <w:rsid w:val="72CA7BEA"/>
    <w:rsid w:val="72EC07F9"/>
    <w:rsid w:val="72F8674A"/>
    <w:rsid w:val="731558CB"/>
    <w:rsid w:val="73743CDB"/>
    <w:rsid w:val="74296427"/>
    <w:rsid w:val="7432599E"/>
    <w:rsid w:val="744C3687"/>
    <w:rsid w:val="7461B7F8"/>
    <w:rsid w:val="74873275"/>
    <w:rsid w:val="7506AB6B"/>
    <w:rsid w:val="75783493"/>
    <w:rsid w:val="757B4441"/>
    <w:rsid w:val="75AC2DB6"/>
    <w:rsid w:val="75E3FB4F"/>
    <w:rsid w:val="763D0988"/>
    <w:rsid w:val="767E1D80"/>
    <w:rsid w:val="769C1860"/>
    <w:rsid w:val="76F7142E"/>
    <w:rsid w:val="7711D8A0"/>
    <w:rsid w:val="77313A69"/>
    <w:rsid w:val="7787364E"/>
    <w:rsid w:val="77AE0AC1"/>
    <w:rsid w:val="77D730F5"/>
    <w:rsid w:val="77D9F0B5"/>
    <w:rsid w:val="7820F1DA"/>
    <w:rsid w:val="78332240"/>
    <w:rsid w:val="789F946A"/>
    <w:rsid w:val="792202BB"/>
    <w:rsid w:val="797582FE"/>
    <w:rsid w:val="79C09B33"/>
    <w:rsid w:val="7A2569BC"/>
    <w:rsid w:val="7A3C2BEC"/>
    <w:rsid w:val="7A98E276"/>
    <w:rsid w:val="7A9FD4F2"/>
    <w:rsid w:val="7B879A62"/>
    <w:rsid w:val="7BE384C0"/>
    <w:rsid w:val="7C27FFD5"/>
    <w:rsid w:val="7C2B1F5E"/>
    <w:rsid w:val="7C4FEC29"/>
    <w:rsid w:val="7CDAC5D3"/>
    <w:rsid w:val="7D1DA2F1"/>
    <w:rsid w:val="7D3EAC1E"/>
    <w:rsid w:val="7D4BD598"/>
    <w:rsid w:val="7DA2546C"/>
    <w:rsid w:val="7DFFFF5C"/>
    <w:rsid w:val="7E310E04"/>
    <w:rsid w:val="7E4F16C9"/>
    <w:rsid w:val="7F21ABE5"/>
    <w:rsid w:val="7F44CA63"/>
    <w:rsid w:val="7FED63D9"/>
    <w:rsid w:val="7FF5AE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3728B1"/>
  <w15:chartTrackingRefBased/>
  <w15:docId w15:val="{FBAFE470-F127-4194-8055-A974CCD4DCCC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cs-CZ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uiPriority w:val="34"/>
    <w:name w:val="List Paragraph"/>
    <w:basedOn w:val="Normal"/>
    <w:qFormat/>
    <w:rsid w:val="66C37BB4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b8d18d441bb54979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F61866483AFCB419FACBB77779740D5" ma:contentTypeVersion="18" ma:contentTypeDescription="Vytvoří nový dokument" ma:contentTypeScope="" ma:versionID="f973058a2be29f62a376c2ade4d36796">
  <xsd:schema xmlns:xsd="http://www.w3.org/2001/XMLSchema" xmlns:xs="http://www.w3.org/2001/XMLSchema" xmlns:p="http://schemas.microsoft.com/office/2006/metadata/properties" xmlns:ns2="518c5014-adbf-4f5e-a338-cb9c0f2986d4" xmlns:ns3="10234c7e-4dac-4f9f-9a03-8dc8cf5524d2" targetNamespace="http://schemas.microsoft.com/office/2006/metadata/properties" ma:root="true" ma:fieldsID="1adfe4449c3bd57e52d07dfed7821cf6" ns2:_="" ns3:_="">
    <xsd:import namespace="518c5014-adbf-4f5e-a338-cb9c0f2986d4"/>
    <xsd:import namespace="10234c7e-4dac-4f9f-9a03-8dc8cf5524d2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  <xsd:element ref="ns3:Typ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8c5014-adbf-4f5e-a338-cb9c0f2986d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e2e7c53f-3a68-4452-8d36-048d8c72333a}" ma:internalName="TaxCatchAll" ma:showField="CatchAllData" ma:web="518c5014-adbf-4f5e-a338-cb9c0f2986d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234c7e-4dac-4f9f-9a03-8dc8cf5524d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Značky obrázků" ma:readOnly="false" ma:fieldId="{5cf76f15-5ced-4ddc-b409-7134ff3c332f}" ma:taxonomyMulti="true" ma:sspId="02b5b1e5-e23f-4f19-ac1f-23fa0af71c0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Typ" ma:index="24" nillable="true" ma:displayName="Typ" ma:format="Dropdown" ma:internalName="Typ">
      <xsd:simpleType>
        <xsd:restriction base="dms:Choice">
          <xsd:enumeration value="Volba 1"/>
          <xsd:enumeration value="Volba 2"/>
          <xsd:enumeration value="Volba 3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0234c7e-4dac-4f9f-9a03-8dc8cf5524d2">
      <Terms xmlns="http://schemas.microsoft.com/office/infopath/2007/PartnerControls"/>
    </lcf76f155ced4ddcb4097134ff3c332f>
    <TaxCatchAll xmlns="518c5014-adbf-4f5e-a338-cb9c0f2986d4" xsi:nil="true"/>
    <Typ xmlns="10234c7e-4dac-4f9f-9a03-8dc8cf5524d2" xsi:nil="true"/>
  </documentManagement>
</p:properties>
</file>

<file path=customXml/itemProps1.xml><?xml version="1.0" encoding="utf-8"?>
<ds:datastoreItem xmlns:ds="http://schemas.openxmlformats.org/officeDocument/2006/customXml" ds:itemID="{A583F9E8-35AC-4BF8-8310-348679798B2B}"/>
</file>

<file path=customXml/itemProps2.xml><?xml version="1.0" encoding="utf-8"?>
<ds:datastoreItem xmlns:ds="http://schemas.openxmlformats.org/officeDocument/2006/customXml" ds:itemID="{8A77ADD6-4E50-4769-BEBA-7A15C19E14CA}"/>
</file>

<file path=customXml/itemProps3.xml><?xml version="1.0" encoding="utf-8"?>
<ds:datastoreItem xmlns:ds="http://schemas.openxmlformats.org/officeDocument/2006/customXml" ds:itemID="{B8DB7326-D171-43C7-8AB3-F6057E0DAC41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Mikina Josef</dc:creator>
  <keywords/>
  <dc:description/>
  <lastModifiedBy>Mikina Josef</lastModifiedBy>
  <dcterms:created xsi:type="dcterms:W3CDTF">2025-08-21T06:27:53.0000000Z</dcterms:created>
  <dcterms:modified xsi:type="dcterms:W3CDTF">2026-10-21T06:15:36.5058973Z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0x010100FF61866483AFCB419FACBB77779740D5</vt:lpwstr>
  </property>
  <property fmtid="{D5CDD505-2E9C-101B-9397-08002B2CF9AE}" pid="3" name="MediaServiceImageTags">
    <vt:lpwstr/>
  </property>
</Properties>
</file>